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D4" w:rsidRPr="002161DF" w:rsidRDefault="001E293B" w:rsidP="002161DF">
      <w:pPr>
        <w:jc w:val="center"/>
        <w:rPr>
          <w:b/>
          <w:color w:val="FF0000"/>
          <w:sz w:val="36"/>
          <w:szCs w:val="24"/>
        </w:rPr>
      </w:pPr>
      <w:r w:rsidRPr="002161DF">
        <w:rPr>
          <w:b/>
          <w:color w:val="FF0000"/>
          <w:sz w:val="36"/>
          <w:szCs w:val="24"/>
        </w:rPr>
        <w:t>PREVERIMO ZNANJE SPO</w:t>
      </w:r>
    </w:p>
    <w:p w:rsidR="001E293B" w:rsidRPr="002161DF" w:rsidRDefault="001E293B" w:rsidP="001E293B">
      <w:pPr>
        <w:pStyle w:val="Odstavekseznama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 xml:space="preserve">a) Praznik je dan, posvečen _________________________ali ______________________ nanj.  </w:t>
      </w:r>
    </w:p>
    <w:p w:rsidR="001E293B" w:rsidRPr="002161DF" w:rsidRDefault="001E293B" w:rsidP="001E293B">
      <w:pPr>
        <w:pStyle w:val="Odstavekseznama"/>
        <w:ind w:left="502"/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b) Kako delimo praznike?</w:t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  <w:t>___/ 7</w:t>
      </w:r>
    </w:p>
    <w:p w:rsidR="001E293B" w:rsidRPr="002161DF" w:rsidRDefault="001E293B" w:rsidP="001E293B">
      <w:pPr>
        <w:spacing w:line="360" w:lineRule="auto"/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46398A">
        <w:rPr>
          <w:rFonts w:cs="Arial"/>
          <w:sz w:val="24"/>
          <w:szCs w:val="24"/>
        </w:rPr>
        <w:t>________</w:t>
      </w:r>
    </w:p>
    <w:p w:rsidR="001E293B" w:rsidRPr="002161DF" w:rsidRDefault="0015177B" w:rsidP="001E293B">
      <w:pPr>
        <w:ind w:left="50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c) Z isto barvo označi</w:t>
      </w:r>
      <w:r w:rsidR="001E293B" w:rsidRPr="002161DF">
        <w:rPr>
          <w:rFonts w:cs="Arial"/>
          <w:sz w:val="24"/>
          <w:szCs w:val="24"/>
        </w:rPr>
        <w:t xml:space="preserve"> ime praznika z ustreznim </w:t>
      </w:r>
      <w:r>
        <w:rPr>
          <w:rFonts w:cs="Arial"/>
          <w:sz w:val="24"/>
          <w:szCs w:val="24"/>
        </w:rPr>
        <w:t>pojasnilom</w:t>
      </w:r>
      <w:r w:rsidRPr="002161D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in </w:t>
      </w:r>
      <w:r w:rsidR="001E293B" w:rsidRPr="002161DF">
        <w:rPr>
          <w:rFonts w:cs="Arial"/>
          <w:sz w:val="24"/>
          <w:szCs w:val="24"/>
        </w:rPr>
        <w:t xml:space="preserve">slikovnim </w:t>
      </w:r>
      <w:proofErr w:type="spellStart"/>
      <w:r>
        <w:rPr>
          <w:rFonts w:cs="Arial"/>
          <w:sz w:val="24"/>
          <w:szCs w:val="24"/>
        </w:rPr>
        <w:t>ponazorilom</w:t>
      </w:r>
      <w:proofErr w:type="spellEnd"/>
      <w:r>
        <w:rPr>
          <w:rFonts w:cs="Arial"/>
          <w:sz w:val="24"/>
          <w:szCs w:val="24"/>
        </w:rPr>
        <w:t xml:space="preserve"> ter datumom</w:t>
      </w:r>
      <w:r w:rsidR="001E293B" w:rsidRPr="002161DF">
        <w:rPr>
          <w:rFonts w:cs="Arial"/>
          <w:sz w:val="24"/>
          <w:szCs w:val="24"/>
        </w:rPr>
        <w:t xml:space="preserve">___/ 6                                                                                                 </w:t>
      </w:r>
    </w:p>
    <w:tbl>
      <w:tblPr>
        <w:tblStyle w:val="Tabelamrea"/>
        <w:tblW w:w="10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0"/>
      </w:tblGrid>
      <w:tr w:rsidR="002161DF" w:rsidRPr="00B87457" w:rsidTr="00763CA3">
        <w:trPr>
          <w:trHeight w:val="3244"/>
        </w:trPr>
        <w:tc>
          <w:tcPr>
            <w:tcW w:w="10691" w:type="dxa"/>
          </w:tcPr>
          <w:tbl>
            <w:tblPr>
              <w:tblStyle w:val="Tabelamrea"/>
              <w:tblW w:w="9999" w:type="dxa"/>
              <w:tblInd w:w="505" w:type="dxa"/>
              <w:tblLook w:val="04A0" w:firstRow="1" w:lastRow="0" w:firstColumn="1" w:lastColumn="0" w:noHBand="0" w:noVBand="1"/>
            </w:tblPr>
            <w:tblGrid>
              <w:gridCol w:w="507"/>
              <w:gridCol w:w="1554"/>
              <w:gridCol w:w="3677"/>
              <w:gridCol w:w="2352"/>
              <w:gridCol w:w="1909"/>
            </w:tblGrid>
            <w:tr w:rsidR="0046398A" w:rsidRPr="00B87457" w:rsidTr="00763CA3">
              <w:trPr>
                <w:trHeight w:val="948"/>
              </w:trPr>
              <w:tc>
                <w:tcPr>
                  <w:tcW w:w="521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1568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Novo leto</w:t>
                  </w:r>
                </w:p>
              </w:tc>
              <w:tc>
                <w:tcPr>
                  <w:tcW w:w="3853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Praznujemo Jezusovo rojstvo.</w:t>
                  </w:r>
                </w:p>
              </w:tc>
              <w:tc>
                <w:tcPr>
                  <w:tcW w:w="2087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noProof/>
                      <w:sz w:val="20"/>
                      <w:szCs w:val="20"/>
                      <w:lang w:eastAsia="sl-SI"/>
                    </w:rPr>
                    <w:drawing>
                      <wp:anchor distT="0" distB="0" distL="114300" distR="114300" simplePos="0" relativeHeight="251695104" behindDoc="1" locked="0" layoutInCell="1" allowOverlap="1">
                        <wp:simplePos x="0" y="0"/>
                        <wp:positionH relativeFrom="column">
                          <wp:posOffset>336550</wp:posOffset>
                        </wp:positionH>
                        <wp:positionV relativeFrom="paragraph">
                          <wp:posOffset>75565</wp:posOffset>
                        </wp:positionV>
                        <wp:extent cx="388620" cy="5530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31"/>
                            <wp:lineTo x="20118" y="20831"/>
                            <wp:lineTo x="20118" y="0"/>
                            <wp:lineTo x="0" y="0"/>
                          </wp:wrapPolygon>
                        </wp:wrapTight>
                        <wp:docPr id="117" name="Slika 117" descr="France Prešeren - Wikipedija, prosta enciklopedi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rance Prešeren - Wikipedija, prosta enciklopedij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77" t="10428" r="3326" b="82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8620" cy="553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70" w:type="dxa"/>
                </w:tcPr>
                <w:p w:rsidR="00C87248" w:rsidRPr="00B87457" w:rsidRDefault="00C87248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t>25. december</w:t>
                  </w:r>
                </w:p>
              </w:tc>
            </w:tr>
            <w:tr w:rsidR="0046398A" w:rsidRPr="00B87457" w:rsidTr="00763CA3">
              <w:trPr>
                <w:trHeight w:val="1022"/>
              </w:trPr>
              <w:tc>
                <w:tcPr>
                  <w:tcW w:w="521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1568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Dan samostojnosti in enotnosti</w:t>
                  </w:r>
                </w:p>
              </w:tc>
              <w:tc>
                <w:tcPr>
                  <w:tcW w:w="3853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Praznični dan s katerim se začne novo koledarsko leto.</w:t>
                  </w:r>
                </w:p>
              </w:tc>
              <w:tc>
                <w:tcPr>
                  <w:tcW w:w="2087" w:type="dxa"/>
                </w:tcPr>
                <w:p w:rsidR="00C87248" w:rsidRPr="00B87457" w:rsidRDefault="0046398A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</w:rPr>
                  </w:pPr>
                  <w:r w:rsidRPr="00B87457">
                    <w:rPr>
                      <w:noProof/>
                      <w:sz w:val="20"/>
                      <w:szCs w:val="20"/>
                      <w:lang w:eastAsia="sl-SI"/>
                    </w:rPr>
                    <w:drawing>
                      <wp:anchor distT="0" distB="0" distL="114300" distR="114300" simplePos="0" relativeHeight="251696128" behindDoc="1" locked="0" layoutInCell="1" allowOverlap="1">
                        <wp:simplePos x="0" y="0"/>
                        <wp:positionH relativeFrom="column">
                          <wp:posOffset>278130</wp:posOffset>
                        </wp:positionH>
                        <wp:positionV relativeFrom="paragraph">
                          <wp:posOffset>200025</wp:posOffset>
                        </wp:positionV>
                        <wp:extent cx="632079" cy="3200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0571"/>
                            <wp:lineTo x="20840" y="20571"/>
                            <wp:lineTo x="20840" y="0"/>
                            <wp:lineTo x="0" y="0"/>
                          </wp:wrapPolygon>
                        </wp:wrapTight>
                        <wp:docPr id="118" name="Slika 118" descr="Slovenska zastava (246) - Ceneje.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lovenska zastava (246) - Ceneje.s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24494" r="253" b="25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2079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70" w:type="dxa"/>
                </w:tcPr>
                <w:p w:rsidR="00C87248" w:rsidRPr="00B87457" w:rsidRDefault="00C87248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t>1. november</w:t>
                  </w:r>
                </w:p>
              </w:tc>
            </w:tr>
            <w:tr w:rsidR="0046398A" w:rsidRPr="00B87457" w:rsidTr="00763CA3">
              <w:trPr>
                <w:trHeight w:val="1437"/>
              </w:trPr>
              <w:tc>
                <w:tcPr>
                  <w:tcW w:w="521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1568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Slovenski kulturni praznik</w:t>
                  </w:r>
                </w:p>
              </w:tc>
              <w:tc>
                <w:tcPr>
                  <w:tcW w:w="3853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Spomnimo se vseh umrlih.</w:t>
                  </w:r>
                </w:p>
              </w:tc>
              <w:tc>
                <w:tcPr>
                  <w:tcW w:w="2087" w:type="dxa"/>
                </w:tcPr>
                <w:p w:rsidR="00C87248" w:rsidRPr="00B87457" w:rsidRDefault="00C87248" w:rsidP="0046398A">
                  <w:pPr>
                    <w:rPr>
                      <w:rFonts w:cs="Arial"/>
                      <w:noProof/>
                      <w:sz w:val="20"/>
                      <w:szCs w:val="20"/>
                    </w:rPr>
                  </w:pPr>
                  <w:r w:rsidRPr="00B87457">
                    <w:rPr>
                      <w:noProof/>
                      <w:sz w:val="20"/>
                      <w:szCs w:val="20"/>
                      <w:lang w:eastAsia="sl-SI"/>
                    </w:rPr>
                    <w:drawing>
                      <wp:anchor distT="0" distB="0" distL="114300" distR="114300" simplePos="0" relativeHeight="251693056" behindDoc="1" locked="0" layoutInCell="1" allowOverlap="1" wp14:anchorId="1ED9705B" wp14:editId="16B818E5">
                        <wp:simplePos x="0" y="0"/>
                        <wp:positionH relativeFrom="column">
                          <wp:posOffset>253365</wp:posOffset>
                        </wp:positionH>
                        <wp:positionV relativeFrom="paragraph">
                          <wp:posOffset>104140</wp:posOffset>
                        </wp:positionV>
                        <wp:extent cx="694055" cy="5867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039"/>
                            <wp:lineTo x="20750" y="21039"/>
                            <wp:lineTo x="20750" y="0"/>
                            <wp:lineTo x="0" y="0"/>
                          </wp:wrapPolygon>
                        </wp:wrapTight>
                        <wp:docPr id="115" name="Slika 115" descr="LESENE JASLICE m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SENE JASLICE mal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53" t="12755" r="5273" b="122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05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70" w:type="dxa"/>
                </w:tcPr>
                <w:p w:rsidR="00C87248" w:rsidRPr="00B87457" w:rsidRDefault="00C87248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t>26. december</w:t>
                  </w:r>
                </w:p>
              </w:tc>
            </w:tr>
            <w:tr w:rsidR="0046398A" w:rsidRPr="00B87457" w:rsidTr="00763CA3">
              <w:trPr>
                <w:trHeight w:val="1437"/>
              </w:trPr>
              <w:tc>
                <w:tcPr>
                  <w:tcW w:w="521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4 </w:t>
                  </w:r>
                </w:p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8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Dan reformacije</w:t>
                  </w:r>
                </w:p>
              </w:tc>
              <w:tc>
                <w:tcPr>
                  <w:tcW w:w="3853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Na ta dan se pomnimo našega največjega pesnika Franceta Prešerna</w:t>
                  </w:r>
                  <w:r w:rsidR="0046398A" w:rsidRPr="00B87457">
                    <w:rPr>
                      <w:rFonts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087" w:type="dxa"/>
                </w:tcPr>
                <w:p w:rsidR="00C87248" w:rsidRPr="00B87457" w:rsidRDefault="00C87248" w:rsidP="0046398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noProof/>
                      <w:sz w:val="20"/>
                      <w:szCs w:val="20"/>
                      <w:lang w:eastAsia="sl-SI"/>
                    </w:rPr>
                    <w:drawing>
                      <wp:anchor distT="0" distB="0" distL="114300" distR="114300" simplePos="0" relativeHeight="251694080" behindDoc="1" locked="0" layoutInCell="1" allowOverlap="1">
                        <wp:simplePos x="0" y="0"/>
                        <wp:positionH relativeFrom="column">
                          <wp:posOffset>65529</wp:posOffset>
                        </wp:positionH>
                        <wp:positionV relativeFrom="paragraph">
                          <wp:posOffset>57297</wp:posOffset>
                        </wp:positionV>
                        <wp:extent cx="1356522" cy="90252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77"/>
                            <wp:lineTo x="21236" y="20977"/>
                            <wp:lineTo x="21236" y="0"/>
                            <wp:lineTo x="0" y="0"/>
                          </wp:wrapPolygon>
                        </wp:wrapTight>
                        <wp:docPr id="116" name="Slika 116" descr="RAZMIŠLJATE O SILVESTROVANJU NA PROSTEM? To so primorski kraji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AZMIŠLJATE O SILVESTROVANJU NA PROSTEM? To so primorski kraji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815" cy="906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70" w:type="dxa"/>
                </w:tcPr>
                <w:p w:rsidR="00C87248" w:rsidRPr="00B87457" w:rsidRDefault="00C87248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t>8. februar</w:t>
                  </w:r>
                </w:p>
              </w:tc>
            </w:tr>
            <w:tr w:rsidR="0046398A" w:rsidRPr="00B87457" w:rsidTr="00763CA3">
              <w:trPr>
                <w:trHeight w:val="963"/>
              </w:trPr>
              <w:tc>
                <w:tcPr>
                  <w:tcW w:w="521" w:type="dxa"/>
                </w:tcPr>
                <w:p w:rsidR="00C87248" w:rsidRPr="00B87457" w:rsidRDefault="00C87248" w:rsidP="00C87248">
                  <w:pPr>
                    <w:jc w:val="both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5 </w:t>
                  </w:r>
                </w:p>
              </w:tc>
              <w:tc>
                <w:tcPr>
                  <w:tcW w:w="1568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Dan spomina na mrtve</w:t>
                  </w:r>
                </w:p>
              </w:tc>
              <w:tc>
                <w:tcPr>
                  <w:tcW w:w="3853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Je praznik slovenskega jezika, saj je leta </w:t>
                  </w:r>
                  <w:hyperlink r:id="rId9" w:history="1">
                    <w:r w:rsidRPr="00B87457">
                      <w:rPr>
                        <w:rFonts w:cs="Arial"/>
                        <w:sz w:val="20"/>
                        <w:szCs w:val="20"/>
                      </w:rPr>
                      <w:t>1550</w:t>
                    </w:r>
                  </w:hyperlink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  </w:t>
                  </w:r>
                  <w:hyperlink r:id="rId10" w:history="1">
                    <w:r w:rsidRPr="00B87457">
                      <w:rPr>
                        <w:rFonts w:cs="Arial"/>
                        <w:sz w:val="20"/>
                        <w:szCs w:val="20"/>
                      </w:rPr>
                      <w:t>Primož Trubar</w:t>
                    </w:r>
                  </w:hyperlink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 izdal </w:t>
                  </w:r>
                  <w:hyperlink r:id="rId11" w:history="1">
                    <w:r w:rsidRPr="00B87457">
                      <w:rPr>
                        <w:rFonts w:cs="Arial"/>
                        <w:i/>
                        <w:iCs/>
                        <w:sz w:val="20"/>
                        <w:szCs w:val="20"/>
                      </w:rPr>
                      <w:t>Abecednik</w:t>
                    </w:r>
                  </w:hyperlink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 in </w:t>
                  </w:r>
                  <w:hyperlink r:id="rId12" w:history="1">
                    <w:r w:rsidRPr="00B87457">
                      <w:rPr>
                        <w:rFonts w:cs="Arial"/>
                        <w:i/>
                        <w:iCs/>
                        <w:sz w:val="20"/>
                        <w:szCs w:val="20"/>
                      </w:rPr>
                      <w:t>Katekizem</w:t>
                    </w:r>
                  </w:hyperlink>
                  <w:r w:rsidRPr="00B87457">
                    <w:rPr>
                      <w:rFonts w:cs="Arial"/>
                      <w:sz w:val="20"/>
                      <w:szCs w:val="20"/>
                    </w:rPr>
                    <w:t>.</w:t>
                  </w:r>
                </w:p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7" w:type="dxa"/>
                </w:tcPr>
                <w:p w:rsidR="00C87248" w:rsidRPr="00B87457" w:rsidRDefault="0046398A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</w:rPr>
                  </w:pPr>
                  <w:r w:rsidRPr="00B87457">
                    <w:rPr>
                      <w:noProof/>
                      <w:sz w:val="20"/>
                      <w:szCs w:val="20"/>
                      <w:lang w:eastAsia="sl-SI"/>
                    </w:rPr>
                    <w:drawing>
                      <wp:anchor distT="0" distB="0" distL="114300" distR="114300" simplePos="0" relativeHeight="251697152" behindDoc="1" locked="0" layoutInCell="1" allowOverlap="1">
                        <wp:simplePos x="0" y="0"/>
                        <wp:positionH relativeFrom="column">
                          <wp:posOffset>499745</wp:posOffset>
                        </wp:positionH>
                        <wp:positionV relativeFrom="paragraph">
                          <wp:posOffset>102235</wp:posOffset>
                        </wp:positionV>
                        <wp:extent cx="274320" cy="509270"/>
                        <wp:effectExtent l="0" t="0" r="0" b="5080"/>
                        <wp:wrapTight wrapText="bothSides">
                          <wp:wrapPolygon edited="0">
                            <wp:start x="0" y="0"/>
                            <wp:lineTo x="0" y="21007"/>
                            <wp:lineTo x="19500" y="21007"/>
                            <wp:lineTo x="19500" y="0"/>
                            <wp:lineTo x="0" y="0"/>
                          </wp:wrapPolygon>
                        </wp:wrapTight>
                        <wp:docPr id="119" name="Slika 119" descr="Sveča :: sveče za vse priložnos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veča :: sveče za vse priložnost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040" t="22219" r="30748" b="104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20" cy="509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70" w:type="dxa"/>
                </w:tcPr>
                <w:p w:rsidR="00C87248" w:rsidRPr="00B87457" w:rsidRDefault="00C87248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t>1. januar</w:t>
                  </w:r>
                </w:p>
              </w:tc>
            </w:tr>
            <w:tr w:rsidR="0046398A" w:rsidRPr="00B87457" w:rsidTr="00763CA3">
              <w:trPr>
                <w:trHeight w:val="1437"/>
              </w:trPr>
              <w:tc>
                <w:tcPr>
                  <w:tcW w:w="521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 xml:space="preserve">6 </w:t>
                  </w:r>
                </w:p>
              </w:tc>
              <w:tc>
                <w:tcPr>
                  <w:tcW w:w="1568" w:type="dxa"/>
                </w:tcPr>
                <w:p w:rsidR="00C87248" w:rsidRPr="00B87457" w:rsidRDefault="00C87248" w:rsidP="00C87248">
                  <w:pPr>
                    <w:pStyle w:val="Odstavekseznama"/>
                    <w:ind w:left="0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Božič</w:t>
                  </w:r>
                </w:p>
              </w:tc>
              <w:tc>
                <w:tcPr>
                  <w:tcW w:w="3853" w:type="dxa"/>
                </w:tcPr>
                <w:p w:rsidR="00C87248" w:rsidRPr="00B87457" w:rsidRDefault="00C87248" w:rsidP="00C87248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sz w:val="20"/>
                      <w:szCs w:val="20"/>
                    </w:rPr>
                    <w:t>Je praznik, ko se spomnimo na volitve, ko so se Slovenci odločili, da želijo samostojno državo.</w:t>
                  </w:r>
                </w:p>
              </w:tc>
              <w:tc>
                <w:tcPr>
                  <w:tcW w:w="2087" w:type="dxa"/>
                </w:tcPr>
                <w:p w:rsidR="00C87248" w:rsidRPr="00B87457" w:rsidRDefault="00C87248" w:rsidP="0046398A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drawing>
                      <wp:anchor distT="0" distB="0" distL="114300" distR="114300" simplePos="0" relativeHeight="251688960" behindDoc="1" locked="0" layoutInCell="1" allowOverlap="1" wp14:anchorId="2EF40477" wp14:editId="625C119C">
                        <wp:simplePos x="0" y="0"/>
                        <wp:positionH relativeFrom="column">
                          <wp:posOffset>160655</wp:posOffset>
                        </wp:positionH>
                        <wp:positionV relativeFrom="paragraph">
                          <wp:posOffset>133639</wp:posOffset>
                        </wp:positionV>
                        <wp:extent cx="809992" cy="638175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0633"/>
                            <wp:lineTo x="21346" y="20633"/>
                            <wp:lineTo x="21346" y="0"/>
                            <wp:lineTo x="0" y="0"/>
                          </wp:wrapPolygon>
                        </wp:wrapTight>
                        <wp:docPr id="27" name="Picture 25" descr="https://encrypted-tbn2.gstatic.com/images?q=tbn:ANd9GcTK1sxo470JF05yff9gtC7uTtQWTt_WC5niDT1tN1z269nBLOcMmA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encrypted-tbn2.gstatic.com/images?q=tbn:ANd9GcTK1sxo470JF05yff9gtC7uTtQWTt_WC5niDT1tN1z269nBLOcMmA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992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70" w:type="dxa"/>
                </w:tcPr>
                <w:p w:rsidR="00C87248" w:rsidRPr="00B87457" w:rsidRDefault="00C87248" w:rsidP="00C87248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  <w:lang w:eastAsia="sl-SI"/>
                    </w:rPr>
                    <w:t>31.  oktober</w:t>
                  </w:r>
                </w:p>
              </w:tc>
            </w:tr>
          </w:tbl>
          <w:p w:rsidR="00337D7A" w:rsidRDefault="00337D7A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  <w:p w:rsidR="00B87457" w:rsidRDefault="00B87457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  <w:p w:rsidR="00B87457" w:rsidRDefault="00B87457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  <w:p w:rsidR="0015177B" w:rsidRDefault="0015177B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  <w:p w:rsidR="0015177B" w:rsidRPr="00B87457" w:rsidRDefault="0015177B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  <w:p w:rsidR="00337D7A" w:rsidRPr="0015177B" w:rsidRDefault="00337D7A" w:rsidP="00B81C52">
            <w:pPr>
              <w:jc w:val="both"/>
              <w:rPr>
                <w:rFonts w:cs="Arial"/>
                <w:noProof/>
                <w:sz w:val="24"/>
                <w:szCs w:val="20"/>
              </w:rPr>
            </w:pPr>
            <w:r w:rsidRPr="0015177B">
              <w:rPr>
                <w:rFonts w:cs="Arial"/>
                <w:noProof/>
                <w:sz w:val="24"/>
                <w:szCs w:val="20"/>
              </w:rPr>
              <w:t xml:space="preserve"> d) V razpredelnico vpiši številko praznika v ustrezno polje.                                                                  ___/ 3</w:t>
            </w:r>
          </w:p>
          <w:p w:rsidR="00337D7A" w:rsidRPr="00B87457" w:rsidRDefault="00337D7A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  <w:p w:rsidR="00337D7A" w:rsidRPr="00B87457" w:rsidRDefault="00337D7A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  <w:r w:rsidRPr="00B87457">
              <w:rPr>
                <w:rFonts w:cs="Arial"/>
                <w:noProof/>
                <w:sz w:val="20"/>
                <w:szCs w:val="20"/>
              </w:rPr>
              <w:t xml:space="preserve"> </w:t>
            </w:r>
          </w:p>
          <w:tbl>
            <w:tblPr>
              <w:tblStyle w:val="Tabelamrea"/>
              <w:tblW w:w="0" w:type="auto"/>
              <w:tblInd w:w="623" w:type="dxa"/>
              <w:tblLook w:val="04A0" w:firstRow="1" w:lastRow="0" w:firstColumn="1" w:lastColumn="0" w:noHBand="0" w:noVBand="1"/>
            </w:tblPr>
            <w:tblGrid>
              <w:gridCol w:w="3089"/>
              <w:gridCol w:w="3089"/>
              <w:gridCol w:w="3090"/>
            </w:tblGrid>
            <w:tr w:rsidR="002161DF" w:rsidRPr="00B87457" w:rsidTr="00763CA3">
              <w:trPr>
                <w:trHeight w:val="237"/>
              </w:trPr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</w:rPr>
                    <w:t>VERSKI</w:t>
                  </w:r>
                </w:p>
              </w:tc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</w:rPr>
                    <w:t>DRŽAVNI</w:t>
                  </w:r>
                </w:p>
              </w:tc>
              <w:tc>
                <w:tcPr>
                  <w:tcW w:w="3090" w:type="dxa"/>
                </w:tcPr>
                <w:p w:rsidR="00337D7A" w:rsidRPr="00B87457" w:rsidRDefault="00337D7A" w:rsidP="00B81C52">
                  <w:pPr>
                    <w:jc w:val="center"/>
                    <w:rPr>
                      <w:rFonts w:cs="Arial"/>
                      <w:noProof/>
                      <w:sz w:val="20"/>
                      <w:szCs w:val="20"/>
                    </w:rPr>
                  </w:pPr>
                  <w:r w:rsidRPr="00B87457">
                    <w:rPr>
                      <w:rFonts w:cs="Arial"/>
                      <w:noProof/>
                      <w:sz w:val="20"/>
                      <w:szCs w:val="20"/>
                    </w:rPr>
                    <w:t>MEDNARODNI</w:t>
                  </w:r>
                </w:p>
              </w:tc>
            </w:tr>
            <w:tr w:rsidR="002161DF" w:rsidRPr="00B87457" w:rsidTr="00763CA3">
              <w:trPr>
                <w:trHeight w:val="237"/>
              </w:trPr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2161DF" w:rsidRPr="00B87457" w:rsidTr="00763CA3">
              <w:trPr>
                <w:trHeight w:val="237"/>
              </w:trPr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2161DF" w:rsidRPr="00B87457" w:rsidTr="00763CA3">
              <w:trPr>
                <w:trHeight w:val="237"/>
              </w:trPr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2161DF" w:rsidRPr="00B87457" w:rsidTr="00763CA3">
              <w:trPr>
                <w:trHeight w:val="222"/>
              </w:trPr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89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090" w:type="dxa"/>
                </w:tcPr>
                <w:p w:rsidR="00337D7A" w:rsidRPr="00B87457" w:rsidRDefault="00337D7A" w:rsidP="00B81C52">
                  <w:pPr>
                    <w:jc w:val="both"/>
                    <w:rPr>
                      <w:rFonts w:cs="Arial"/>
                      <w:noProof/>
                      <w:sz w:val="20"/>
                      <w:szCs w:val="20"/>
                    </w:rPr>
                  </w:pPr>
                </w:p>
              </w:tc>
            </w:tr>
          </w:tbl>
          <w:p w:rsidR="00337D7A" w:rsidRPr="00B87457" w:rsidRDefault="00337D7A" w:rsidP="00B81C52">
            <w:pPr>
              <w:jc w:val="both"/>
              <w:rPr>
                <w:rFonts w:cs="Arial"/>
                <w:noProof/>
                <w:sz w:val="20"/>
                <w:szCs w:val="20"/>
              </w:rPr>
            </w:pPr>
          </w:p>
        </w:tc>
      </w:tr>
    </w:tbl>
    <w:p w:rsidR="00337D7A" w:rsidRDefault="00337D7A">
      <w:pPr>
        <w:rPr>
          <w:sz w:val="24"/>
          <w:szCs w:val="24"/>
        </w:rPr>
      </w:pPr>
    </w:p>
    <w:p w:rsidR="0046398A" w:rsidRDefault="0046398A">
      <w:pPr>
        <w:rPr>
          <w:sz w:val="24"/>
          <w:szCs w:val="24"/>
        </w:rPr>
      </w:pPr>
    </w:p>
    <w:p w:rsidR="0046398A" w:rsidRPr="002161DF" w:rsidRDefault="0046398A">
      <w:pPr>
        <w:rPr>
          <w:sz w:val="24"/>
          <w:szCs w:val="24"/>
        </w:rPr>
      </w:pPr>
    </w:p>
    <w:p w:rsidR="001E293B" w:rsidRPr="002161DF" w:rsidRDefault="001E293B" w:rsidP="001E293B">
      <w:pPr>
        <w:pStyle w:val="Odstavekseznama"/>
        <w:numPr>
          <w:ilvl w:val="0"/>
          <w:numId w:val="1"/>
        </w:numPr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lastRenderedPageBreak/>
        <w:t>Spodnji sličici sodita k _______________</w:t>
      </w:r>
      <w:r w:rsidR="00B87457">
        <w:rPr>
          <w:rFonts w:cs="Arial"/>
          <w:sz w:val="24"/>
          <w:szCs w:val="24"/>
        </w:rPr>
        <w:t>______</w:t>
      </w:r>
      <w:r w:rsidRPr="002161DF">
        <w:rPr>
          <w:rFonts w:cs="Arial"/>
          <w:sz w:val="24"/>
          <w:szCs w:val="24"/>
        </w:rPr>
        <w:t>d</w:t>
      </w:r>
      <w:r w:rsidR="003B0A82">
        <w:rPr>
          <w:rFonts w:cs="Arial"/>
          <w:sz w:val="24"/>
          <w:szCs w:val="24"/>
        </w:rPr>
        <w:t xml:space="preserve">ediščini. Zakaj? Utemelji.*  </w:t>
      </w:r>
      <w:r w:rsidR="003B0A82">
        <w:rPr>
          <w:rFonts w:cs="Arial"/>
          <w:sz w:val="24"/>
          <w:szCs w:val="24"/>
        </w:rPr>
        <w:tab/>
      </w:r>
      <w:r w:rsidR="003B0A82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 xml:space="preserve">___/ 1  ___/ 1   </w:t>
      </w:r>
    </w:p>
    <w:p w:rsidR="001E293B" w:rsidRPr="002161DF" w:rsidRDefault="001E293B" w:rsidP="001E293B">
      <w:pPr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1E293B" w:rsidRPr="002161DF" w:rsidRDefault="001E293B" w:rsidP="001E293B">
      <w:pPr>
        <w:rPr>
          <w:rFonts w:cs="Arial"/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323CD23F" wp14:editId="625A8849">
            <wp:simplePos x="0" y="0"/>
            <wp:positionH relativeFrom="column">
              <wp:posOffset>3169920</wp:posOffset>
            </wp:positionH>
            <wp:positionV relativeFrom="paragraph">
              <wp:posOffset>268605</wp:posOffset>
            </wp:positionV>
            <wp:extent cx="186690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380" y="21148"/>
                <wp:lineTo x="21380" y="0"/>
                <wp:lineTo x="0" y="0"/>
              </wp:wrapPolygon>
            </wp:wrapTight>
            <wp:docPr id="41" name="irc_mi" descr="http://www.delo.si/assets/media/picture/20090903/škocjanske_jame6.jpg?rev=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o.si/assets/media/picture/20090903/škocjanske_jame6.jpg?rev=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462B4AB6" wp14:editId="05DDFB11">
            <wp:simplePos x="0" y="0"/>
            <wp:positionH relativeFrom="column">
              <wp:posOffset>17145</wp:posOffset>
            </wp:positionH>
            <wp:positionV relativeFrom="paragraph">
              <wp:posOffset>268605</wp:posOffset>
            </wp:positionV>
            <wp:extent cx="13970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5" name="Picture 35" descr="https://lh4.googleusercontent.com/-EIeVOCjNxtE/T8JRQ8X-oII/AAAAAAAABJs/gjOnn19jLDM/s640/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4.googleusercontent.com/-EIeVOCjNxtE/T8JRQ8X-oII/AAAAAAAABJs/gjOnn19jLDM/s640/IMG_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93B" w:rsidRPr="002161DF" w:rsidRDefault="001E293B" w:rsidP="001E293B">
      <w:pPr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 xml:space="preserve">             </w:t>
      </w:r>
    </w:p>
    <w:p w:rsidR="001E293B" w:rsidRPr="002161DF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Najstarejši tisi v Sloveniji                                                           Kraška jama</w:t>
      </w:r>
    </w:p>
    <w:p w:rsidR="001E293B" w:rsidRPr="002161DF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</w:p>
    <w:p w:rsidR="001E293B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</w:p>
    <w:p w:rsidR="002161DF" w:rsidRPr="002161DF" w:rsidRDefault="002161DF" w:rsidP="001E293B">
      <w:pPr>
        <w:tabs>
          <w:tab w:val="left" w:pos="1935"/>
        </w:tabs>
        <w:rPr>
          <w:rFonts w:cs="Arial"/>
          <w:sz w:val="24"/>
          <w:szCs w:val="24"/>
        </w:rPr>
      </w:pPr>
    </w:p>
    <w:p w:rsidR="001E293B" w:rsidRPr="002161DF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 xml:space="preserve">b) Kaj na drugi sličici, ki prikazuje del kraške jame ni zapuščina naših prednikov? Zakaj? </w:t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>___/ 2</w:t>
      </w:r>
    </w:p>
    <w:p w:rsidR="001E293B" w:rsidRPr="002161DF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  <w:r w:rsidR="0046398A">
        <w:rPr>
          <w:rFonts w:cs="Arial"/>
          <w:sz w:val="24"/>
          <w:szCs w:val="24"/>
        </w:rPr>
        <w:t>______</w:t>
      </w:r>
    </w:p>
    <w:p w:rsidR="001E293B" w:rsidRPr="002161DF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c) *Katere primere naravne dediščine bi pokazal turistom, ki bi prišli v Šmarješke To</w:t>
      </w:r>
      <w:r w:rsidR="0046398A">
        <w:rPr>
          <w:rFonts w:cs="Arial"/>
          <w:sz w:val="24"/>
          <w:szCs w:val="24"/>
        </w:rPr>
        <w:t>plice? Napiši</w:t>
      </w:r>
      <w:r w:rsidRPr="002161DF">
        <w:rPr>
          <w:rFonts w:cs="Arial"/>
          <w:sz w:val="24"/>
          <w:szCs w:val="24"/>
        </w:rPr>
        <w:t xml:space="preserve"> tri primere.                 </w:t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  <w:t>___/ 3                                                                 ________________________________________________________________________________________________________________________________________________________________</w:t>
      </w:r>
      <w:r w:rsidR="0046398A">
        <w:rPr>
          <w:rFonts w:cs="Arial"/>
          <w:sz w:val="24"/>
          <w:szCs w:val="24"/>
        </w:rPr>
        <w:t>________________</w:t>
      </w:r>
    </w:p>
    <w:p w:rsidR="001E293B" w:rsidRPr="002161DF" w:rsidRDefault="001E293B" w:rsidP="001E293B">
      <w:pPr>
        <w:tabs>
          <w:tab w:val="left" w:pos="1935"/>
        </w:tabs>
        <w:rPr>
          <w:rFonts w:cs="Arial"/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2FF57193" wp14:editId="7612E94B">
            <wp:simplePos x="0" y="0"/>
            <wp:positionH relativeFrom="column">
              <wp:posOffset>3427095</wp:posOffset>
            </wp:positionH>
            <wp:positionV relativeFrom="paragraph">
              <wp:posOffset>5080</wp:posOffset>
            </wp:positionV>
            <wp:extent cx="733425" cy="523875"/>
            <wp:effectExtent l="0" t="0" r="9525" b="9525"/>
            <wp:wrapThrough wrapText="bothSides">
              <wp:wrapPolygon edited="0">
                <wp:start x="0" y="0"/>
                <wp:lineTo x="0" y="21207"/>
                <wp:lineTo x="21319" y="21207"/>
                <wp:lineTo x="21319" y="0"/>
                <wp:lineTo x="0" y="0"/>
              </wp:wrapPolygon>
            </wp:wrapThrough>
            <wp:docPr id="6" name="Slika 6" descr="http://www.preloka.si/images/foto2014/razno/tablica-ne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eloka.si/images/foto2014/razno/tablica-nek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61" r="-434" b="13514"/>
                    <a:stretch/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93B" w:rsidRPr="002161DF" w:rsidRDefault="001E293B" w:rsidP="001E293B">
      <w:pPr>
        <w:pStyle w:val="Odstavekseznama"/>
        <w:numPr>
          <w:ilvl w:val="0"/>
          <w:numId w:val="1"/>
        </w:numPr>
        <w:tabs>
          <w:tab w:val="left" w:pos="1935"/>
        </w:tabs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 xml:space="preserve">Matic ima shranjeno dedkovo staro tablico. </w:t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="002161DF">
        <w:rPr>
          <w:rFonts w:cs="Arial"/>
          <w:sz w:val="24"/>
          <w:szCs w:val="24"/>
        </w:rPr>
        <w:tab/>
      </w:r>
      <w:r w:rsid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>___/ 2  ___/ 1</w:t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  <w:r w:rsidRPr="002161DF">
        <w:rPr>
          <w:rFonts w:cs="Arial"/>
          <w:sz w:val="24"/>
          <w:szCs w:val="24"/>
        </w:rPr>
        <w:tab/>
      </w:r>
    </w:p>
    <w:p w:rsidR="001E293B" w:rsidRPr="002161DF" w:rsidRDefault="001E293B" w:rsidP="001E293B">
      <w:pPr>
        <w:pStyle w:val="Odstavekseznama"/>
        <w:numPr>
          <w:ilvl w:val="0"/>
          <w:numId w:val="2"/>
        </w:numPr>
        <w:tabs>
          <w:tab w:val="left" w:pos="3195"/>
        </w:tabs>
        <w:spacing w:after="0" w:line="240" w:lineRule="auto"/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 xml:space="preserve">Ali to dedkovo staro tablico lahko poimenujemo kulturna dediščina in zakaj da oziroma ne?                                       </w:t>
      </w:r>
      <w:r w:rsidR="0046398A">
        <w:rPr>
          <w:rFonts w:cs="Arial"/>
          <w:sz w:val="24"/>
          <w:szCs w:val="24"/>
        </w:rPr>
        <w:t xml:space="preserve">                             </w:t>
      </w:r>
      <w:r w:rsidRPr="002161DF">
        <w:rPr>
          <w:rFonts w:cs="Arial"/>
          <w:sz w:val="24"/>
          <w:szCs w:val="24"/>
        </w:rPr>
        <w:t>_______________________________________________________________________________</w:t>
      </w:r>
    </w:p>
    <w:p w:rsidR="001E293B" w:rsidRPr="002161DF" w:rsidRDefault="001E293B" w:rsidP="001E293B">
      <w:pPr>
        <w:pStyle w:val="Odstavekseznama"/>
        <w:tabs>
          <w:tab w:val="left" w:pos="3195"/>
        </w:tabs>
        <w:spacing w:after="0" w:line="240" w:lineRule="auto"/>
        <w:rPr>
          <w:rFonts w:cs="Arial"/>
          <w:sz w:val="24"/>
          <w:szCs w:val="24"/>
        </w:rPr>
      </w:pPr>
    </w:p>
    <w:p w:rsidR="001E293B" w:rsidRPr="002161DF" w:rsidRDefault="001E293B" w:rsidP="001E293B">
      <w:pPr>
        <w:pStyle w:val="Odstavekseznama"/>
        <w:tabs>
          <w:tab w:val="left" w:pos="3195"/>
        </w:tabs>
        <w:rPr>
          <w:rFonts w:cs="Arial"/>
          <w:sz w:val="24"/>
          <w:szCs w:val="24"/>
        </w:rPr>
      </w:pPr>
    </w:p>
    <w:p w:rsidR="001E293B" w:rsidRPr="002161DF" w:rsidRDefault="001E293B" w:rsidP="001E293B">
      <w:pPr>
        <w:pStyle w:val="Odstavekseznama"/>
        <w:numPr>
          <w:ilvl w:val="0"/>
          <w:numId w:val="2"/>
        </w:numPr>
        <w:tabs>
          <w:tab w:val="left" w:pos="3195"/>
        </w:tabs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 xml:space="preserve">Zakaj je pomembno, da jo Matic še hrani ter skrbi zanjo?     </w:t>
      </w:r>
    </w:p>
    <w:p w:rsidR="001E293B" w:rsidRDefault="001E293B" w:rsidP="001E293B">
      <w:pPr>
        <w:rPr>
          <w:rFonts w:cs="Arial"/>
          <w:sz w:val="24"/>
          <w:szCs w:val="24"/>
        </w:rPr>
      </w:pPr>
      <w:r w:rsidRPr="002161DF">
        <w:rPr>
          <w:rFonts w:cs="Arial"/>
          <w:sz w:val="24"/>
          <w:szCs w:val="24"/>
        </w:rPr>
        <w:t>____________________________________________________________________</w:t>
      </w:r>
      <w:r w:rsidR="0046398A">
        <w:rPr>
          <w:rFonts w:cs="Arial"/>
          <w:sz w:val="24"/>
          <w:szCs w:val="24"/>
        </w:rPr>
        <w:t>____________________</w:t>
      </w:r>
    </w:p>
    <w:p w:rsidR="0046398A" w:rsidRPr="002161DF" w:rsidRDefault="0046398A" w:rsidP="001E293B">
      <w:pPr>
        <w:rPr>
          <w:rFonts w:cs="Arial"/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51108C36" wp14:editId="02DFC658">
            <wp:simplePos x="0" y="0"/>
            <wp:positionH relativeFrom="column">
              <wp:posOffset>3378835</wp:posOffset>
            </wp:positionH>
            <wp:positionV relativeFrom="paragraph">
              <wp:posOffset>340360</wp:posOffset>
            </wp:positionV>
            <wp:extent cx="1863725" cy="1190625"/>
            <wp:effectExtent l="0" t="0" r="3175" b="9525"/>
            <wp:wrapTight wrapText="bothSides">
              <wp:wrapPolygon edited="0">
                <wp:start x="0" y="0"/>
                <wp:lineTo x="0" y="21427"/>
                <wp:lineTo x="21416" y="21427"/>
                <wp:lineTo x="21416" y="0"/>
                <wp:lineTo x="0" y="0"/>
              </wp:wrapPolygon>
            </wp:wrapTight>
            <wp:docPr id="3" name="Slika 3" descr="http://www.modrijan.si/slv/content/download/9986/119366/file/Dolgo%20obcestno%20naselje%20Mos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drijan.si/slv/content/download/9986/119366/file/Dolgo%20obcestno%20naselje%20Mostj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 wp14:anchorId="5DC8BF76" wp14:editId="7965F320">
            <wp:simplePos x="0" y="0"/>
            <wp:positionH relativeFrom="column">
              <wp:posOffset>445135</wp:posOffset>
            </wp:positionH>
            <wp:positionV relativeFrom="paragraph">
              <wp:posOffset>278765</wp:posOffset>
            </wp:positionV>
            <wp:extent cx="198310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72" y="21442"/>
                <wp:lineTo x="21372" y="0"/>
                <wp:lineTo x="0" y="0"/>
              </wp:wrapPolygon>
            </wp:wrapTight>
            <wp:docPr id="1" name="Slika 1" descr="http://www.hotel-azul.si/albums/4fb7e35ea4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tel-azul.si/albums/4fb7e35ea4af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sz w:val="24"/>
          <w:szCs w:val="24"/>
        </w:rPr>
        <w:t xml:space="preserve">Poimenuj vrsti naselij na fotografiji. 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/2</w:t>
      </w:r>
    </w:p>
    <w:p w:rsidR="00337D7A" w:rsidRPr="002161DF" w:rsidRDefault="00337D7A" w:rsidP="00337D7A">
      <w:pPr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ind w:left="0"/>
        <w:rPr>
          <w:sz w:val="24"/>
          <w:szCs w:val="24"/>
        </w:rPr>
      </w:pPr>
    </w:p>
    <w:p w:rsidR="0046398A" w:rsidRDefault="00337D7A" w:rsidP="00337D7A">
      <w:pPr>
        <w:pStyle w:val="Odstavekseznama"/>
        <w:ind w:left="0"/>
        <w:rPr>
          <w:sz w:val="24"/>
          <w:szCs w:val="24"/>
        </w:rPr>
      </w:pPr>
      <w:r w:rsidRPr="002161DF">
        <w:rPr>
          <w:sz w:val="24"/>
          <w:szCs w:val="24"/>
        </w:rPr>
        <w:tab/>
        <w:t>__________________________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  <w:t>_______________________</w:t>
      </w:r>
    </w:p>
    <w:p w:rsidR="0046398A" w:rsidRDefault="0046398A" w:rsidP="00337D7A">
      <w:pPr>
        <w:pStyle w:val="Odstavekseznama"/>
        <w:ind w:left="0"/>
        <w:rPr>
          <w:sz w:val="24"/>
          <w:szCs w:val="24"/>
        </w:rPr>
      </w:pPr>
    </w:p>
    <w:p w:rsidR="00B47D9A" w:rsidRDefault="00B47D9A" w:rsidP="00337D7A">
      <w:pPr>
        <w:pStyle w:val="Odstavekseznama"/>
        <w:ind w:left="0"/>
        <w:rPr>
          <w:sz w:val="24"/>
          <w:szCs w:val="24"/>
        </w:rPr>
      </w:pPr>
    </w:p>
    <w:p w:rsidR="00B47D9A" w:rsidRDefault="00B47D9A" w:rsidP="00337D7A">
      <w:pPr>
        <w:pStyle w:val="Odstavekseznama"/>
        <w:ind w:left="0"/>
        <w:rPr>
          <w:sz w:val="24"/>
          <w:szCs w:val="24"/>
        </w:rPr>
      </w:pPr>
    </w:p>
    <w:p w:rsidR="00B47D9A" w:rsidRPr="002161DF" w:rsidRDefault="00B47D9A" w:rsidP="00337D7A">
      <w:pPr>
        <w:pStyle w:val="Odstavekseznama"/>
        <w:ind w:left="0"/>
        <w:rPr>
          <w:sz w:val="24"/>
          <w:szCs w:val="24"/>
        </w:rPr>
      </w:pPr>
      <w:bookmarkStart w:id="0" w:name="_GoBack"/>
      <w:bookmarkEnd w:id="0"/>
    </w:p>
    <w:p w:rsidR="00337D7A" w:rsidRPr="002161DF" w:rsidRDefault="00337D7A" w:rsidP="00337D7A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161DF">
        <w:rPr>
          <w:sz w:val="24"/>
          <w:szCs w:val="24"/>
        </w:rPr>
        <w:lastRenderedPageBreak/>
        <w:t>Pri trditvi, ki velja za vas, pobarvaj polje zeleno. Pri trditvi, ki pa velja za mesto, pobarvaj polje oranžno.</w:t>
      </w:r>
      <w:r w:rsidR="00D71309" w:rsidRPr="002161DF">
        <w:rPr>
          <w:sz w:val="24"/>
          <w:szCs w:val="24"/>
        </w:rPr>
        <w:t xml:space="preserve"> </w:t>
      </w:r>
      <w:r w:rsidR="00D71309"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/8</w:t>
      </w:r>
    </w:p>
    <w:p w:rsidR="00337D7A" w:rsidRPr="002161DF" w:rsidRDefault="00337D7A" w:rsidP="00337D7A">
      <w:pPr>
        <w:pStyle w:val="Odstavekseznama"/>
        <w:ind w:left="142"/>
        <w:rPr>
          <w:sz w:val="24"/>
          <w:szCs w:val="24"/>
        </w:rPr>
      </w:pPr>
    </w:p>
    <w:tbl>
      <w:tblPr>
        <w:tblStyle w:val="Tabelamrea"/>
        <w:tblW w:w="0" w:type="auto"/>
        <w:tblInd w:w="708" w:type="dxa"/>
        <w:tblLook w:val="04A0" w:firstRow="1" w:lastRow="0" w:firstColumn="1" w:lastColumn="0" w:noHBand="0" w:noVBand="1"/>
      </w:tblPr>
      <w:tblGrid>
        <w:gridCol w:w="8331"/>
        <w:gridCol w:w="567"/>
      </w:tblGrid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Je gosto naseljeno in pozidano naselje.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Prebivalci se preživljajo s kmetovanjem, z obrtjo ali hodijo v službo.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Prepleteno je z ulicami, po njih se odvija gost promet.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V njem živi več tisoč ljudi.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V njih primanjkuje prostora za gradnjo, zato gradijo stavbe v višino.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Poznamo gručaste in obcestne.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V njih najdemo različne ustanove, kot so banke, bolnišnice, opera.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81C52">
        <w:tc>
          <w:tcPr>
            <w:tcW w:w="8331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Življenje je tu bolj prijetno, ker je manj hrupa in več travnatih površin.</w:t>
            </w:r>
          </w:p>
        </w:tc>
        <w:tc>
          <w:tcPr>
            <w:tcW w:w="567" w:type="dxa"/>
          </w:tcPr>
          <w:p w:rsidR="00337D7A" w:rsidRPr="002161DF" w:rsidRDefault="00337D7A" w:rsidP="00B81C52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</w:tbl>
    <w:p w:rsidR="00337D7A" w:rsidRPr="002161DF" w:rsidRDefault="00337D7A" w:rsidP="00337D7A">
      <w:pPr>
        <w:pStyle w:val="Odstavekseznama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ind w:left="142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161DF">
        <w:rPr>
          <w:sz w:val="24"/>
          <w:szCs w:val="24"/>
        </w:rPr>
        <w:t>Katero vrsto pokrajine prikazuje slika in s čim se ukvarjajo ljudje v tej pokrajini?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/2</w:t>
      </w:r>
    </w:p>
    <w:p w:rsidR="00337D7A" w:rsidRPr="002161DF" w:rsidRDefault="0046398A" w:rsidP="00337D7A">
      <w:pPr>
        <w:pStyle w:val="Odstavekseznama"/>
        <w:ind w:left="142"/>
        <w:rPr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572CFAA0" wp14:editId="7397AA75">
            <wp:simplePos x="0" y="0"/>
            <wp:positionH relativeFrom="column">
              <wp:posOffset>4514850</wp:posOffset>
            </wp:positionH>
            <wp:positionV relativeFrom="paragraph">
              <wp:posOffset>5715</wp:posOffset>
            </wp:positionV>
            <wp:extent cx="14478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16" y="21221"/>
                <wp:lineTo x="21316" y="0"/>
                <wp:lineTo x="0" y="0"/>
              </wp:wrapPolygon>
            </wp:wrapTight>
            <wp:docPr id="4" name="Slika 4" descr="http://3.bp.blogspot.com/-ewKwN4BPuec/VJGB4jMtm7I/AAAAAAAAAq0/BggNv_QU-QA/s1600/DSCN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ewKwN4BPuec/VJGB4jMtm7I/AAAAAAAAAq0/BggNv_QU-QA/s1600/DSCN5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7A" w:rsidRPr="002161DF" w:rsidRDefault="00337D7A" w:rsidP="00337D7A">
      <w:pPr>
        <w:pStyle w:val="Odstavekseznama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</w:t>
      </w:r>
    </w:p>
    <w:p w:rsidR="00337D7A" w:rsidRPr="002161DF" w:rsidRDefault="00337D7A" w:rsidP="00337D7A">
      <w:pPr>
        <w:pStyle w:val="Odstavekseznama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</w:t>
      </w:r>
    </w:p>
    <w:p w:rsidR="00337D7A" w:rsidRPr="002161DF" w:rsidRDefault="00337D7A" w:rsidP="00337D7A">
      <w:pPr>
        <w:spacing w:line="360" w:lineRule="auto"/>
        <w:rPr>
          <w:sz w:val="24"/>
          <w:szCs w:val="24"/>
        </w:rPr>
      </w:pPr>
    </w:p>
    <w:p w:rsidR="00337D7A" w:rsidRPr="0046398A" w:rsidRDefault="00337D7A" w:rsidP="0046398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sz w:val="24"/>
          <w:szCs w:val="24"/>
        </w:rPr>
        <w:t>S pomočjo ilustracije dopolni povedi. Najprej pa na sliko označi glavne strani neba.</w:t>
      </w:r>
      <w:r w:rsidRPr="002161DF">
        <w:rPr>
          <w:sz w:val="24"/>
          <w:szCs w:val="24"/>
        </w:rPr>
        <w:tab/>
      </w:r>
      <w:r w:rsidR="0046398A">
        <w:rPr>
          <w:sz w:val="24"/>
          <w:szCs w:val="24"/>
        </w:rPr>
        <w:t xml:space="preserve">              </w:t>
      </w:r>
      <w:r w:rsidR="002161DF" w:rsidRPr="0046398A">
        <w:rPr>
          <w:sz w:val="24"/>
          <w:szCs w:val="24"/>
        </w:rPr>
        <w:t>___</w:t>
      </w:r>
      <w:r w:rsidRPr="0046398A">
        <w:rPr>
          <w:sz w:val="24"/>
          <w:szCs w:val="24"/>
        </w:rPr>
        <w:t>/8</w:t>
      </w:r>
    </w:p>
    <w:p w:rsidR="00337D7A" w:rsidRDefault="00337D7A" w:rsidP="0046398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1C733EA5" wp14:editId="0C370867">
            <wp:simplePos x="0" y="0"/>
            <wp:positionH relativeFrom="column">
              <wp:posOffset>515620</wp:posOffset>
            </wp:positionH>
            <wp:positionV relativeFrom="paragraph">
              <wp:posOffset>7620</wp:posOffset>
            </wp:positionV>
            <wp:extent cx="161988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38" y="21442"/>
                <wp:lineTo x="21338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t="15532" r="25152" b="19362"/>
                    <a:stretch/>
                  </pic:blipFill>
                  <pic:spPr bwMode="auto">
                    <a:xfrm flipH="1">
                      <a:off x="0" y="0"/>
                      <a:ext cx="161988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sz w:val="24"/>
          <w:szCs w:val="24"/>
        </w:rPr>
        <w:t>Severno od jezera je _______________________. Gozd je ____________________ od cerkve. Vas je _______________________ od igrišča. Vzhodno od igrišča je ____________________. Igrišče leži ____________________ od cerkve. Polje leži ________________ od jezera. Vzhodno od igrišča je _______________________</w:t>
      </w:r>
    </w:p>
    <w:p w:rsidR="0046398A" w:rsidRPr="0046398A" w:rsidRDefault="0046398A" w:rsidP="0046398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sz w:val="24"/>
          <w:szCs w:val="24"/>
        </w:rPr>
        <w:t>Zakaj je potrebno ločevati smeti? Pojasni.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46398A">
        <w:rPr>
          <w:sz w:val="24"/>
          <w:szCs w:val="24"/>
        </w:rPr>
        <w:t xml:space="preserve">  </w:t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/1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___________________________________________________________________________________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1" locked="0" layoutInCell="1" allowOverlap="1" wp14:anchorId="3649FD55" wp14:editId="4F887C45">
            <wp:simplePos x="0" y="0"/>
            <wp:positionH relativeFrom="column">
              <wp:posOffset>4681220</wp:posOffset>
            </wp:positionH>
            <wp:positionV relativeFrom="paragraph">
              <wp:posOffset>18415</wp:posOffset>
            </wp:positionV>
            <wp:extent cx="1177925" cy="1040130"/>
            <wp:effectExtent l="0" t="0" r="3175" b="7620"/>
            <wp:wrapTight wrapText="bothSides">
              <wp:wrapPolygon edited="0">
                <wp:start x="0" y="0"/>
                <wp:lineTo x="0" y="21363"/>
                <wp:lineTo x="21309" y="21363"/>
                <wp:lineTo x="21309" y="0"/>
                <wp:lineTo x="0" y="0"/>
              </wp:wrapPolygon>
            </wp:wrapTight>
            <wp:docPr id="9" name="Slika 9" descr="http://www.najcena.si/images/products/la/0/8/5/a/Razno_kompostnik_lesen_Typ_B_70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ajcena.si/images/products/la/0/8/5/a/Razno_kompostnik_lesen_Typ_B_700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sz w:val="24"/>
          <w:szCs w:val="24"/>
        </w:rPr>
        <w:t>Napiši, kaj je na sliki in čemu služi.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/2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To je _________________</w:t>
      </w:r>
      <w:r w:rsidR="0046398A">
        <w:rPr>
          <w:sz w:val="24"/>
          <w:szCs w:val="24"/>
        </w:rPr>
        <w:t>________</w:t>
      </w:r>
      <w:r w:rsidRPr="002161DF">
        <w:rPr>
          <w:sz w:val="24"/>
          <w:szCs w:val="24"/>
        </w:rPr>
        <w:t>. Namenjen je ______________________________</w:t>
      </w:r>
      <w:r w:rsidR="0046398A">
        <w:rPr>
          <w:sz w:val="24"/>
          <w:szCs w:val="24"/>
        </w:rPr>
        <w:t xml:space="preserve"> odpadkom</w:t>
      </w:r>
      <w:r w:rsidRPr="002161DF">
        <w:rPr>
          <w:sz w:val="24"/>
          <w:szCs w:val="24"/>
        </w:rPr>
        <w:t>.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D71309" w:rsidRPr="002161DF" w:rsidRDefault="00D71309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sz w:val="24"/>
          <w:szCs w:val="24"/>
        </w:rPr>
        <w:lastRenderedPageBreak/>
        <w:t>*Na nedeljskem sprehodu si v bližnjem potoku videl mrtve ribe. Kaj misliš zakaj so poginile?</w:t>
      </w:r>
      <w:r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/2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37D7A" w:rsidRPr="002161DF" w:rsidRDefault="00337D7A" w:rsidP="00337D7A">
      <w:pPr>
        <w:pStyle w:val="Odstavekseznama"/>
        <w:spacing w:line="360" w:lineRule="auto"/>
        <w:ind w:left="0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5648" behindDoc="1" locked="0" layoutInCell="1" allowOverlap="1" wp14:anchorId="42144D77" wp14:editId="1FECA560">
            <wp:simplePos x="0" y="0"/>
            <wp:positionH relativeFrom="column">
              <wp:posOffset>3085465</wp:posOffset>
            </wp:positionH>
            <wp:positionV relativeFrom="paragraph">
              <wp:posOffset>280670</wp:posOffset>
            </wp:positionV>
            <wp:extent cx="497840" cy="514350"/>
            <wp:effectExtent l="0" t="0" r="0" b="0"/>
            <wp:wrapTight wrapText="bothSides">
              <wp:wrapPolygon edited="0">
                <wp:start x="0" y="0"/>
                <wp:lineTo x="0" y="20800"/>
                <wp:lineTo x="20663" y="20800"/>
                <wp:lineTo x="20663" y="0"/>
                <wp:lineTo x="0" y="0"/>
              </wp:wrapPolygon>
            </wp:wrapTight>
            <wp:docPr id="11" name="Slika 11" descr="https://eucbeniki.sio.si/test/iucbeniki/nit5/1328/SIMB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ucbeniki.sio.si/test/iucbeniki/nit5/1328/SIMBO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5" r="50210" b="24845"/>
                    <a:stretch/>
                  </pic:blipFill>
                  <pic:spPr bwMode="auto">
                    <a:xfrm>
                      <a:off x="0" y="0"/>
                      <a:ext cx="4978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6672" behindDoc="1" locked="0" layoutInCell="1" allowOverlap="1" wp14:anchorId="549110DE" wp14:editId="5C40E8F1">
            <wp:simplePos x="0" y="0"/>
            <wp:positionH relativeFrom="column">
              <wp:posOffset>4435475</wp:posOffset>
            </wp:positionH>
            <wp:positionV relativeFrom="paragraph">
              <wp:posOffset>280670</wp:posOffset>
            </wp:positionV>
            <wp:extent cx="55245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0855" y="21234"/>
                <wp:lineTo x="20855" y="0"/>
                <wp:lineTo x="0" y="0"/>
              </wp:wrapPolygon>
            </wp:wrapTight>
            <wp:docPr id="12" name="Slika 12" descr="https://eucbeniki.sio.si/test/iucbeniki/nit5/1328/SIMB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cbeniki.sio.si/test/iucbeniki/nit5/1328/SIMBO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6" b="26067"/>
                    <a:stretch/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1" locked="0" layoutInCell="1" allowOverlap="1" wp14:anchorId="41354CA7" wp14:editId="34CA7A1C">
            <wp:simplePos x="0" y="0"/>
            <wp:positionH relativeFrom="column">
              <wp:posOffset>1725930</wp:posOffset>
            </wp:positionH>
            <wp:positionV relativeFrom="paragraph">
              <wp:posOffset>280670</wp:posOffset>
            </wp:positionV>
            <wp:extent cx="55689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0689" y="21234"/>
                <wp:lineTo x="20689" y="0"/>
                <wp:lineTo x="0" y="0"/>
              </wp:wrapPolygon>
            </wp:wrapTight>
            <wp:docPr id="2" name="Slika 2" descr="https://eucbeniki.sio.si/test/iucbeniki/nit5/1328/SIMB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test/iucbeniki/nit5/1328/SIMBO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5" r="67137" b="30344"/>
                    <a:stretch/>
                  </pic:blipFill>
                  <pic:spPr bwMode="auto">
                    <a:xfrm>
                      <a:off x="0" y="0"/>
                      <a:ext cx="55689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sz w:val="24"/>
          <w:szCs w:val="24"/>
        </w:rPr>
        <w:t>Kaj pomenijo znaki za nevarne snovi?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D71309"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/3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spacing w:line="360" w:lineRule="auto"/>
        <w:ind w:left="4248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spacing w:line="360" w:lineRule="auto"/>
        <w:ind w:left="2124"/>
        <w:rPr>
          <w:sz w:val="24"/>
          <w:szCs w:val="24"/>
        </w:rPr>
      </w:pPr>
      <w:r w:rsidRPr="002161DF">
        <w:rPr>
          <w:sz w:val="24"/>
          <w:szCs w:val="24"/>
        </w:rPr>
        <w:t>_______________</w:t>
      </w:r>
      <w:r w:rsidRPr="002161DF">
        <w:rPr>
          <w:sz w:val="24"/>
          <w:szCs w:val="24"/>
        </w:rPr>
        <w:tab/>
        <w:t>______________</w:t>
      </w:r>
      <w:r w:rsidRPr="002161DF">
        <w:rPr>
          <w:sz w:val="24"/>
          <w:szCs w:val="24"/>
        </w:rPr>
        <w:tab/>
        <w:t>_______________</w:t>
      </w:r>
    </w:p>
    <w:p w:rsidR="00337D7A" w:rsidRPr="002161DF" w:rsidRDefault="007C07AC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Naštej 3</w:t>
      </w:r>
      <w:r w:rsidR="00337D7A" w:rsidRPr="002161DF">
        <w:rPr>
          <w:sz w:val="24"/>
          <w:szCs w:val="24"/>
        </w:rPr>
        <w:t xml:space="preserve"> dejavnosti, s katerimi lahko ti prispevaš k čistejšemu okolju. </w:t>
      </w:r>
      <w:r w:rsidR="00337D7A" w:rsidRPr="002161DF">
        <w:rPr>
          <w:sz w:val="24"/>
          <w:szCs w:val="24"/>
        </w:rPr>
        <w:tab/>
      </w:r>
      <w:r w:rsidR="00337D7A" w:rsidRPr="002161DF">
        <w:rPr>
          <w:sz w:val="24"/>
          <w:szCs w:val="24"/>
        </w:rPr>
        <w:tab/>
      </w:r>
      <w:r w:rsidR="00337D7A" w:rsidRPr="002161DF">
        <w:rPr>
          <w:sz w:val="24"/>
          <w:szCs w:val="24"/>
        </w:rPr>
        <w:tab/>
      </w:r>
      <w:r w:rsidR="00337D7A"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>
        <w:rPr>
          <w:sz w:val="24"/>
          <w:szCs w:val="24"/>
        </w:rPr>
        <w:t>/3</w:t>
      </w:r>
    </w:p>
    <w:p w:rsidR="00337D7A" w:rsidRPr="002161DF" w:rsidRDefault="00337D7A" w:rsidP="00337D7A">
      <w:pPr>
        <w:pStyle w:val="Odstavekseznama"/>
        <w:spacing w:line="360" w:lineRule="auto"/>
        <w:ind w:left="708"/>
        <w:rPr>
          <w:sz w:val="24"/>
          <w:szCs w:val="24"/>
        </w:rPr>
      </w:pPr>
      <w:r w:rsidRPr="002161D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337D7A" w:rsidRPr="002161DF" w:rsidRDefault="00337D7A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 wp14:anchorId="56BB5D09" wp14:editId="6CED0C71">
            <wp:simplePos x="0" y="0"/>
            <wp:positionH relativeFrom="column">
              <wp:posOffset>2035175</wp:posOffset>
            </wp:positionH>
            <wp:positionV relativeFrom="paragraph">
              <wp:posOffset>223520</wp:posOffset>
            </wp:positionV>
            <wp:extent cx="3386455" cy="2477770"/>
            <wp:effectExtent l="0" t="0" r="4445" b="0"/>
            <wp:wrapTight wrapText="bothSides">
              <wp:wrapPolygon edited="0">
                <wp:start x="0" y="0"/>
                <wp:lineTo x="0" y="21423"/>
                <wp:lineTo x="21507" y="21423"/>
                <wp:lineTo x="2150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t="13043" r="25360" b="27759"/>
                    <a:stretch/>
                  </pic:blipFill>
                  <pic:spPr bwMode="auto">
                    <a:xfrm>
                      <a:off x="0" y="0"/>
                      <a:ext cx="3386455" cy="247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DF">
        <w:rPr>
          <w:sz w:val="24"/>
          <w:szCs w:val="24"/>
        </w:rPr>
        <w:t>Na črte zapiši dele telesa.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</w:t>
      </w:r>
      <w:r w:rsidRPr="002161DF">
        <w:rPr>
          <w:sz w:val="24"/>
          <w:szCs w:val="24"/>
        </w:rPr>
        <w:t>/9</w:t>
      </w:r>
    </w:p>
    <w:p w:rsidR="00337D7A" w:rsidRPr="002161DF" w:rsidRDefault="00337D7A" w:rsidP="00337D7A">
      <w:pPr>
        <w:spacing w:line="360" w:lineRule="auto"/>
        <w:rPr>
          <w:sz w:val="24"/>
          <w:szCs w:val="24"/>
        </w:rPr>
      </w:pPr>
    </w:p>
    <w:p w:rsidR="00337D7A" w:rsidRPr="002161DF" w:rsidRDefault="00337D7A" w:rsidP="00337D7A">
      <w:pPr>
        <w:spacing w:line="360" w:lineRule="auto"/>
        <w:rPr>
          <w:sz w:val="24"/>
          <w:szCs w:val="24"/>
        </w:rPr>
      </w:pPr>
    </w:p>
    <w:p w:rsidR="00337D7A" w:rsidRPr="002161DF" w:rsidRDefault="00337D7A" w:rsidP="00337D7A">
      <w:pPr>
        <w:spacing w:line="360" w:lineRule="auto"/>
        <w:rPr>
          <w:sz w:val="24"/>
          <w:szCs w:val="24"/>
        </w:rPr>
      </w:pPr>
    </w:p>
    <w:p w:rsidR="00337D7A" w:rsidRPr="002161DF" w:rsidRDefault="00337D7A" w:rsidP="00337D7A">
      <w:pPr>
        <w:spacing w:line="360" w:lineRule="auto"/>
        <w:rPr>
          <w:sz w:val="24"/>
          <w:szCs w:val="24"/>
        </w:rPr>
      </w:pPr>
    </w:p>
    <w:p w:rsidR="0046398A" w:rsidRDefault="0046398A" w:rsidP="00337D7A">
      <w:pPr>
        <w:spacing w:line="360" w:lineRule="auto"/>
        <w:rPr>
          <w:sz w:val="24"/>
          <w:szCs w:val="24"/>
        </w:rPr>
      </w:pPr>
    </w:p>
    <w:p w:rsidR="0046398A" w:rsidRPr="002161DF" w:rsidRDefault="0046398A" w:rsidP="00337D7A">
      <w:pPr>
        <w:spacing w:line="360" w:lineRule="auto"/>
        <w:rPr>
          <w:sz w:val="24"/>
          <w:szCs w:val="24"/>
        </w:rPr>
      </w:pPr>
    </w:p>
    <w:p w:rsidR="00337D7A" w:rsidRPr="002161DF" w:rsidRDefault="00337D7A" w:rsidP="00337D7A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2161DF">
        <w:rPr>
          <w:sz w:val="24"/>
          <w:szCs w:val="24"/>
        </w:rPr>
        <w:t>Vstavi DA, če trditev drži in NE, če trditev ne drži.</w:t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Pr="002161DF">
        <w:rPr>
          <w:sz w:val="24"/>
          <w:szCs w:val="24"/>
        </w:rPr>
        <w:tab/>
      </w:r>
      <w:r w:rsidR="002161DF">
        <w:rPr>
          <w:sz w:val="24"/>
          <w:szCs w:val="24"/>
        </w:rPr>
        <w:t>____</w:t>
      </w:r>
      <w:r w:rsidRPr="002161DF">
        <w:rPr>
          <w:sz w:val="24"/>
          <w:szCs w:val="24"/>
        </w:rPr>
        <w:t>/8</w:t>
      </w:r>
    </w:p>
    <w:tbl>
      <w:tblPr>
        <w:tblStyle w:val="Tabelamrea"/>
        <w:tblW w:w="10286" w:type="dxa"/>
        <w:tblInd w:w="708" w:type="dxa"/>
        <w:tblLook w:val="04A0" w:firstRow="1" w:lastRow="0" w:firstColumn="1" w:lastColumn="0" w:noHBand="0" w:noVBand="1"/>
      </w:tblPr>
      <w:tblGrid>
        <w:gridCol w:w="9745"/>
        <w:gridCol w:w="541"/>
      </w:tblGrid>
      <w:tr w:rsidR="002161DF" w:rsidRPr="002161DF" w:rsidTr="00B47D9A">
        <w:trPr>
          <w:trHeight w:val="175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Kosti nam omogočajo premikanje, pokončno držo, ter varujejo notranje organe.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9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Mišice nam pomagajo pri premikanju.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5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Možgani so center našega telesa.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5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Srce je na desni strani telesa.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5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Z nosom vidimo.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9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Lobanja ščiti možgane.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5"/>
        </w:trPr>
        <w:tc>
          <w:tcPr>
            <w:tcW w:w="9745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>Ko delamo počepe,  dihamo hitreje.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  <w:tr w:rsidR="002161DF" w:rsidRPr="002161DF" w:rsidTr="00B47D9A">
        <w:trPr>
          <w:trHeight w:val="175"/>
        </w:trPr>
        <w:tc>
          <w:tcPr>
            <w:tcW w:w="9745" w:type="dxa"/>
          </w:tcPr>
          <w:p w:rsidR="00337D7A" w:rsidRPr="002161DF" w:rsidRDefault="00337D7A" w:rsidP="007C07AC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  <w:r w:rsidRPr="002161DF">
              <w:rPr>
                <w:sz w:val="24"/>
                <w:szCs w:val="24"/>
              </w:rPr>
              <w:t xml:space="preserve">Kadar te zelo boli grlo in imaš vročino, </w:t>
            </w:r>
            <w:r w:rsidR="007C07AC">
              <w:rPr>
                <w:sz w:val="24"/>
                <w:szCs w:val="24"/>
              </w:rPr>
              <w:t>bi rekli, da</w:t>
            </w:r>
            <w:r w:rsidRPr="002161DF">
              <w:rPr>
                <w:sz w:val="24"/>
                <w:szCs w:val="24"/>
              </w:rPr>
              <w:t xml:space="preserve"> imaš vodene koze.</w:t>
            </w:r>
          </w:p>
        </w:tc>
        <w:tc>
          <w:tcPr>
            <w:tcW w:w="541" w:type="dxa"/>
          </w:tcPr>
          <w:p w:rsidR="00337D7A" w:rsidRPr="002161DF" w:rsidRDefault="00337D7A" w:rsidP="00B81C52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337D7A" w:rsidRPr="002161DF" w:rsidRDefault="00337D7A" w:rsidP="00337D7A">
      <w:pPr>
        <w:spacing w:line="360" w:lineRule="auto"/>
        <w:rPr>
          <w:sz w:val="24"/>
          <w:szCs w:val="24"/>
        </w:rPr>
      </w:pPr>
    </w:p>
    <w:sectPr w:rsidR="00337D7A" w:rsidRPr="002161DF" w:rsidSect="0046398A">
      <w:pgSz w:w="11906" w:h="16838"/>
      <w:pgMar w:top="993" w:right="849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D3090"/>
    <w:multiLevelType w:val="hybridMultilevel"/>
    <w:tmpl w:val="8384D4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C414D"/>
    <w:multiLevelType w:val="hybridMultilevel"/>
    <w:tmpl w:val="956E12AC"/>
    <w:lvl w:ilvl="0" w:tplc="0424000F">
      <w:start w:val="1"/>
      <w:numFmt w:val="decimal"/>
      <w:lvlText w:val="%1."/>
      <w:lvlJc w:val="left"/>
      <w:pPr>
        <w:ind w:left="502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E01D2"/>
    <w:multiLevelType w:val="hybridMultilevel"/>
    <w:tmpl w:val="84F87E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47AC4"/>
    <w:multiLevelType w:val="hybridMultilevel"/>
    <w:tmpl w:val="FC527E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774857"/>
    <w:multiLevelType w:val="hybridMultilevel"/>
    <w:tmpl w:val="D2C69A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F33CB"/>
    <w:multiLevelType w:val="hybridMultilevel"/>
    <w:tmpl w:val="493AAD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3B"/>
    <w:rsid w:val="0015177B"/>
    <w:rsid w:val="001E293B"/>
    <w:rsid w:val="002161DF"/>
    <w:rsid w:val="00337D7A"/>
    <w:rsid w:val="003525D4"/>
    <w:rsid w:val="003B0A82"/>
    <w:rsid w:val="0046398A"/>
    <w:rsid w:val="00763CA3"/>
    <w:rsid w:val="007C07AC"/>
    <w:rsid w:val="00B47D9A"/>
    <w:rsid w:val="00B87457"/>
    <w:rsid w:val="00C66FE6"/>
    <w:rsid w:val="00C87248"/>
    <w:rsid w:val="00D7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F6794-491A-4E4D-B4E9-FD0D3AE3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E293B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1E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://sl.wikipedia.org/wiki/Katekize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www.google.si/url?sa=i&amp;rct=j&amp;q=&amp;esrc=s&amp;source=images&amp;cd=&amp;cad=rja&amp;uact=8&amp;docid=JWfDrDjnx4wYoM&amp;tbnid=0EX74582L_uaaM:&amp;ved=0CAUQjRw&amp;url=http://www.delo.si/druzba/znanost/foto-le-se-ogrozena-svetovna-naravna-dediscina.html&amp;ei=FvAxU97JJoLOtQaT2oCoDg&amp;psig=AFQjCNHBLvEjr8mcI0NcfWsNyY7NCALn-g&amp;ust=1395867848339046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l.wikipedia.org/wiki/Abecednik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sl.wikipedia.org/wiki/Primo%C5%BE_Trubar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sl.wikipedia.org/wiki/1550" TargetMode="External"/><Relationship Id="rId14" Type="http://schemas.openxmlformats.org/officeDocument/2006/relationships/hyperlink" Target="http://www.google.si/url?sa=i&amp;rct=j&amp;q=&amp;esrc=s&amp;source=images&amp;cd=&amp;cad=rja&amp;uact=8&amp;docid=hCXXBESOkfKHXM&amp;tbnid=S7dqsoqU_4FVEM:&amp;ved=0CAUQjRw&amp;url=http://novice.najdi.si/najdi/knji%C5%BEni%2Bjezik/&amp;ei=TukxU9a_N8bWtAbov4G4Aw&amp;bvm=bv.63587204,d.bGQ&amp;psig=AFQjCNHVsEDVlG9pZfKQvNrxXzG4GvJjeA&amp;ust=1395866293707035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8</cp:revision>
  <dcterms:created xsi:type="dcterms:W3CDTF">2020-04-05T15:34:00Z</dcterms:created>
  <dcterms:modified xsi:type="dcterms:W3CDTF">2020-04-21T14:51:00Z</dcterms:modified>
</cp:coreProperties>
</file>